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Expresión oral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30 de noviembre 1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cualidades de la expresión oral y sus diferentes formas.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Sabemos que el ser humano transmite sus ideas y pensamientos mediante la expresión escrita y oral. La primera se caracteriza por ser más elaborada, mediata y selectiva. Se sirve de signos lingüísticos que deben ser representados gráficamente con la finalidad de establecer comunicación.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expresión oral, por su parte, es espontánea y permite enmendar errores en un momento dado; la voz es el instrumento para expresar con palabras un mensaje y cualquier es ayuda de la expresión corporal; esta entra en acción al establecerse cualquier intercambio de mensajes. Ahora bien, debemos seleccionar el vocabulario idóneo para cada ocasión y cada interlocutor; es necesario recordar que la expresión oral es el reflejo de nuestra personalidad y por medio de ella se reconoce nuestro nivel sociocultural.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Elementos de la expresión oral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Manifestar verbalmente lo que pensamos o lo que sentimos recibe el nombre de expresión oral; para que se lleve a cabo se requiere un emisor, el habla; un receptor, el que escucha y un mensaje.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emisor selecciona una serie de palabras para estructurar un mensaje a un receptor para que este lo decodifique, interprete y comprenda. Lograr este objetivo indica que se ha desarrollado eficazmente el proceso de la comunicación oral.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Expresarse correctamente de manera oral implica poner en juego todas nuestras habilidades para convencer, mediante la palabra, a uno o varios interlocutores. Para ello, hay que utilizar adecuadamente los elementos y cualidades de la expresión oral. Éstos se detectan cuando se platica acerca de un tema en particular o bien, cuando se lee en voz alta un poema, un cuento o un discurso.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Cualidades de la expresión oral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cualidades más comunes de la expresión oral son: la dicción, el volumen, la fluidez, el ritmo y la emotividad. Todas ellas son recursos importantes para lograr una comunicación eficaz.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proceso de articular o pronunciar correctamente las palabras recibe el nombre de dicción. Es la claridad con que se emiten los sonidos de las vocales y consonantes que integran las palabras. La pronunciación incorrecta de éstos sonidos ocasiona una dicción defectuosa. Con el fin de corregirla es conveniente realizar los siguientes ejercicios: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Autoescucharse para detectar errores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Vocalizar para emitir adecuadamente los sonidos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Hablar despacio procurando evitar omisiones o atropellamientos de palabras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Respirar profundamente antes de emitir los sonidos; esto proporciona una voz sonora y bien timbrada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Volumen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volumen es la mayor o menor intensidad que un hablante imprime a su voz al transmitir un mensaje ante un auditorio. Deben escuchar todos los oyentes y la voz no debe ser tan alta que moleste ni tan baja que no se escuche.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volumen debe ser adaptado a las circunstancias y al tipo de exposición; es necesario conocer el espacio donde se va a llevar a cabo, así cómo la clase y número de personas a quienes se va a dirigir. Es muy importante considerar los agentes externos que actúan como barreras o interferencias auditivas: el ruido de un automóvil, el grito de alguna persona o el aullido de algún animal, etcétera.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Fluidez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Expresarse con soltura y amenidad recibe el nombre de fluidez.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fluidez es característica de quiénes se preparan apropiadamente antes de dirigirse a uno o varios interlocutores. La preparación consiste en seleccionar y estructurar correctamente las palabras para transmitir un mensaje, lo que trae como resultado el interés del oyente, así cómo la eficacia en la comunicación.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Ritmo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armonía cadenciosa que resulta de la combinación de las palabras en un enunciado, un párrafo o en una lectura que se expresa oralmente, recibe el nombre de ritmo.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palabra ritmo proviene del vocablo griego rithmós cuyo significado se traduce como “ movimiento regulado y medido” . El ritmo se logra al darle a las palabras la duración necesaria y al pronunciarlas y acentuarlas correctamente ( es decir,con una buena dicción)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Ritmo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armonía cadenciosa que resulta de la combinación de las palabras en un enunciado, un párrafo o en una lectura que se expresa oralmente, recibe el nombre de ritmo.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palabra ritmo proviene del vocablo griego rithmós cuyo significado se traduce como” movimiento regulado o medido” . El ritmo se logra al darle a las palabras la duración necesaria y al pronunciarlas y acentuarlas correctamente  ( es decir, con una buena dicción ).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ritmo es de vital importancia entre los seres humanos, ya que existe ritmo en nosotros mismos y en todo lo que nos rodea. Por ejemplo, los movimientos rítmicos del corazón o los cronométricos de una máquina al empezar a funcionar.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síntesis, podemos decir que el ritmo es la duración, elevación o intensidad armoniosa que imprimimos a las sílabas o palabras que conforman un pensamiento.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Emotividad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emotividad consiste en proyectar, por medio de nuestras palabras, la pasión y calor necesarios para convencer, persuadir a un auditorio. Utilizarla adecuadamente resulta un instrumento muy valioso para mantener interesado al público y llegar a la consecución de un fin.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expresar sus ideas u opiniones, el hablante u orador debe hacer uso del entusiasmo y la emoción de forma mesurada; la exageración , en lugar de atraer al oyente, provoca hilaridad y desinterés. Por ello, es necesario que éste se autodomine y conserve la serenidad y la firmeza en sus aseveraciones o negaciones, así en estos casos es vital.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