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8D63A1" w14:textId="77777777" w:rsidR="00316A69" w:rsidRPr="00615398" w:rsidRDefault="00A72ECD">
      <w:pPr>
        <w:rPr>
          <w:b/>
        </w:rPr>
      </w:pPr>
      <w:r w:rsidRPr="00615398">
        <w:rPr>
          <w:b/>
        </w:rPr>
        <w:t>Smart Home Information</w:t>
      </w:r>
    </w:p>
    <w:p w14:paraId="7433F84B" w14:textId="77777777" w:rsidR="00A72ECD" w:rsidRDefault="00A72ECD">
      <w:bookmarkStart w:id="0" w:name="_GoBack"/>
      <w:bookmarkEnd w:id="0"/>
    </w:p>
    <w:p w14:paraId="08C9492A" w14:textId="16BDB2C8" w:rsidR="00A72ECD" w:rsidRPr="00D03A81" w:rsidRDefault="00E24ECD">
      <w:r w:rsidRPr="00D03A81">
        <w:t xml:space="preserve">Have you ever </w:t>
      </w:r>
      <w:r w:rsidR="00D03A81" w:rsidRPr="00D03A81">
        <w:t>left home and forgot</w:t>
      </w:r>
      <w:r w:rsidRPr="00D03A81">
        <w:t xml:space="preserve"> to close </w:t>
      </w:r>
      <w:r w:rsidR="00612E42">
        <w:t>the</w:t>
      </w:r>
      <w:r w:rsidRPr="00D03A81">
        <w:t xml:space="preserve"> garage door? Wouldn’t it be nice if you could tap one button on your phone and lock up the house when you leave for the day? Having a smart home has never been easier and more affordable!</w:t>
      </w:r>
    </w:p>
    <w:p w14:paraId="2D0883BC" w14:textId="77777777" w:rsidR="00E24ECD" w:rsidRPr="00D03A81" w:rsidRDefault="00E24ECD"/>
    <w:p w14:paraId="77F98D54" w14:textId="62E538D6" w:rsidR="009C10AC" w:rsidRDefault="00612E42" w:rsidP="009C10AC">
      <w:pPr>
        <w:pStyle w:val="ListParagraph"/>
        <w:numPr>
          <w:ilvl w:val="0"/>
          <w:numId w:val="1"/>
        </w:numPr>
      </w:pPr>
      <w:r>
        <w:t xml:space="preserve">Technology built in to your new home as a standard amenity </w:t>
      </w:r>
    </w:p>
    <w:p w14:paraId="5B2D07BA" w14:textId="0EC25C9C" w:rsidR="00446F4E" w:rsidRDefault="00AB61E6" w:rsidP="009C10AC">
      <w:pPr>
        <w:pStyle w:val="ListParagraph"/>
        <w:numPr>
          <w:ilvl w:val="0"/>
          <w:numId w:val="1"/>
        </w:numPr>
      </w:pPr>
      <w:r>
        <w:t xml:space="preserve">Connects with hundreds of products </w:t>
      </w:r>
      <w:r w:rsidR="00612E42">
        <w:t>from your favorite trusted brands</w:t>
      </w:r>
    </w:p>
    <w:p w14:paraId="45A6038A" w14:textId="5167919B" w:rsidR="00612E42" w:rsidRDefault="00612E42" w:rsidP="009C10AC">
      <w:pPr>
        <w:pStyle w:val="ListParagraph"/>
        <w:numPr>
          <w:ilvl w:val="0"/>
          <w:numId w:val="1"/>
        </w:numPr>
      </w:pPr>
      <w:r>
        <w:t>Easily add additional devices and enjoy piece-of-mind with a smart home</w:t>
      </w:r>
    </w:p>
    <w:p w14:paraId="0D49C559" w14:textId="61306562" w:rsidR="00612E42" w:rsidRDefault="00612E42" w:rsidP="009C10AC">
      <w:pPr>
        <w:pStyle w:val="ListParagraph"/>
        <w:numPr>
          <w:ilvl w:val="0"/>
          <w:numId w:val="1"/>
        </w:numPr>
      </w:pPr>
      <w:r>
        <w:t>Feel safer and aware of what’s happening at home</w:t>
      </w:r>
    </w:p>
    <w:p w14:paraId="3BAFB63E" w14:textId="77777777" w:rsidR="009C10AC" w:rsidRDefault="009C10AC"/>
    <w:p w14:paraId="3AB294F8" w14:textId="77777777" w:rsidR="00E24ECD" w:rsidRPr="00D03A81" w:rsidRDefault="00E24ECD">
      <w:r w:rsidRPr="00D03A81">
        <w:t xml:space="preserve">• Control your whole home from one, easy-to-use App </w:t>
      </w:r>
    </w:p>
    <w:p w14:paraId="5064B574" w14:textId="4B77F027" w:rsidR="00D03A81" w:rsidRDefault="00D03A81">
      <w:r w:rsidRPr="00D03A81">
        <w:t>• Not at home? View live status of your smart home from anywhere in the world</w:t>
      </w:r>
      <w:r>
        <w:t>!</w:t>
      </w:r>
    </w:p>
    <w:p w14:paraId="46C87F2F" w14:textId="58A13561" w:rsidR="00E24ECD" w:rsidRDefault="00E24ECD">
      <w:r w:rsidRPr="00D03A81">
        <w:t xml:space="preserve">• </w:t>
      </w:r>
      <w:r w:rsidR="00D03A81" w:rsidRPr="00D03A81">
        <w:t xml:space="preserve">Control lights, locks, thermostats, </w:t>
      </w:r>
      <w:r w:rsidR="009C10AC">
        <w:t xml:space="preserve">security, </w:t>
      </w:r>
      <w:r w:rsidR="00D03A81" w:rsidRPr="00D03A81">
        <w:t>music, and more</w:t>
      </w:r>
    </w:p>
    <w:p w14:paraId="2E481852" w14:textId="266125F2" w:rsidR="009C10AC" w:rsidRPr="00D03A81" w:rsidRDefault="009C10AC">
      <w:r>
        <w:t>• Save energy and reduce your monthly expenses</w:t>
      </w:r>
    </w:p>
    <w:p w14:paraId="435423D5" w14:textId="78BCC36A" w:rsidR="00D03A81" w:rsidRDefault="00EF0DA4">
      <w:r>
        <w:t>• G</w:t>
      </w:r>
      <w:r w:rsidR="00D03A81" w:rsidRPr="00D03A81">
        <w:t xml:space="preserve">et the kids ready for bed by running </w:t>
      </w:r>
      <w:r w:rsidR="00D03A81">
        <w:t>a</w:t>
      </w:r>
      <w:r w:rsidR="00D03A81" w:rsidRPr="00D03A81">
        <w:t xml:space="preserve"> goodnight scene to wind down for the night.</w:t>
      </w:r>
    </w:p>
    <w:p w14:paraId="18AE4FF3" w14:textId="48059337" w:rsidR="00612E42" w:rsidRDefault="00612E42">
      <w:r>
        <w:t>• Set schedules from your phone to turn off devices when not in use</w:t>
      </w:r>
    </w:p>
    <w:p w14:paraId="723DCD9A" w14:textId="18ED9201" w:rsidR="00612E42" w:rsidRDefault="00612E42">
      <w:r>
        <w:t>• You can even view live and recorded video from your video doorbell!</w:t>
      </w:r>
    </w:p>
    <w:p w14:paraId="220D7130" w14:textId="77777777" w:rsidR="00D03A81" w:rsidRDefault="00D03A81"/>
    <w:p w14:paraId="56604C64" w14:textId="0F1A7872" w:rsidR="00D03A81" w:rsidRDefault="00D03A81" w:rsidP="00D03A81">
      <w:r>
        <w:t>Save Energy, Feel Safer, Be Entertained, and Worry L</w:t>
      </w:r>
      <w:r w:rsidRPr="00D03A81">
        <w:t>ess</w:t>
      </w:r>
      <w:r>
        <w:t>.</w:t>
      </w:r>
    </w:p>
    <w:p w14:paraId="2AB778F3" w14:textId="77777777" w:rsidR="0014239D" w:rsidRDefault="0014239D" w:rsidP="00D03A81"/>
    <w:p w14:paraId="32B53BD8" w14:textId="77777777" w:rsidR="0044117D" w:rsidRPr="0044117D" w:rsidRDefault="0044117D" w:rsidP="0044117D">
      <w:pPr>
        <w:rPr>
          <w:b/>
        </w:rPr>
      </w:pPr>
      <w:r w:rsidRPr="0044117D">
        <w:rPr>
          <w:b/>
        </w:rPr>
        <w:t>About Clare Controls</w:t>
      </w:r>
    </w:p>
    <w:p w14:paraId="6DC58FED" w14:textId="77777777" w:rsidR="0044117D" w:rsidRPr="0044117D" w:rsidRDefault="0044117D" w:rsidP="0044117D">
      <w:r w:rsidRPr="0044117D">
        <w:t xml:space="preserve">Clare Controls is a provider of smart home solutions that blend professional installations with DIY system modification and expansion.  Clare increases safety and convenience, helps conserve energy, integrates entertainment, and provides home security monitoring all in one sleek, simple-to-use App.  Clare specializes in wireless smart home and security communication product manufacturing and provides US-based </w:t>
      </w:r>
      <w:proofErr w:type="spellStart"/>
      <w:r w:rsidRPr="0044117D">
        <w:t>ClareCare</w:t>
      </w:r>
      <w:proofErr w:type="spellEnd"/>
      <w:r w:rsidRPr="0044117D">
        <w:t xml:space="preserve"> consumer support to ensure client satisfaction.  Clare Controls’ products and services are offered exclusively through a network of licensed and authorized dealers.  Clare’s headquarters is in Sarasota, Fl.  For more information, visit </w:t>
      </w:r>
      <w:hyperlink r:id="rId5" w:history="1">
        <w:r w:rsidRPr="0044117D">
          <w:rPr>
            <w:rStyle w:val="Hyperlink"/>
          </w:rPr>
          <w:t>www.clarecontrols.com.</w:t>
        </w:r>
      </w:hyperlink>
    </w:p>
    <w:p w14:paraId="4ED03CCB" w14:textId="77777777" w:rsidR="0014239D" w:rsidRPr="00D03A81" w:rsidRDefault="0014239D" w:rsidP="00D03A81"/>
    <w:p w14:paraId="78BC0B76" w14:textId="77777777" w:rsidR="00D03A81" w:rsidRPr="00D03A81" w:rsidRDefault="00D03A81"/>
    <w:p w14:paraId="3857B830" w14:textId="77777777" w:rsidR="00D03A81" w:rsidRDefault="00D03A81"/>
    <w:p w14:paraId="31B6381B" w14:textId="77777777" w:rsidR="00D03A81" w:rsidRDefault="00D03A81"/>
    <w:sectPr w:rsidR="00D03A81" w:rsidSect="00B635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77601D"/>
    <w:multiLevelType w:val="hybridMultilevel"/>
    <w:tmpl w:val="BEBA9418"/>
    <w:lvl w:ilvl="0" w:tplc="3D707B0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8"/>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ECD"/>
    <w:rsid w:val="0014239D"/>
    <w:rsid w:val="0044117D"/>
    <w:rsid w:val="00446F4E"/>
    <w:rsid w:val="00612E42"/>
    <w:rsid w:val="00615398"/>
    <w:rsid w:val="009C10AC"/>
    <w:rsid w:val="00A72ECD"/>
    <w:rsid w:val="00AB61E6"/>
    <w:rsid w:val="00B635C8"/>
    <w:rsid w:val="00BD7D7E"/>
    <w:rsid w:val="00D03A81"/>
    <w:rsid w:val="00DF06E8"/>
    <w:rsid w:val="00E24ECD"/>
    <w:rsid w:val="00EF0D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5CCC71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10AC"/>
    <w:pPr>
      <w:ind w:left="720"/>
      <w:contextualSpacing/>
    </w:pPr>
  </w:style>
  <w:style w:type="character" w:styleId="Hyperlink">
    <w:name w:val="Hyperlink"/>
    <w:basedOn w:val="DefaultParagraphFont"/>
    <w:uiPriority w:val="99"/>
    <w:unhideWhenUsed/>
    <w:rsid w:val="004411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clarecontrols.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267</Words>
  <Characters>1525</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Douglas Figgins</dc:creator>
  <cp:keywords/>
  <dc:description/>
  <cp:lastModifiedBy>Douglas Figgins</cp:lastModifiedBy>
  <cp:revision>5</cp:revision>
  <dcterms:created xsi:type="dcterms:W3CDTF">2018-01-22T16:27:00Z</dcterms:created>
  <dcterms:modified xsi:type="dcterms:W3CDTF">2018-01-22T18:02:00Z</dcterms:modified>
</cp:coreProperties>
</file>